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1" w:rsidRDefault="00355BC1" w:rsidP="00C53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C1" w:rsidRPr="00201D4C" w:rsidRDefault="00355BC1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5D8A" w:rsidRPr="00201D4C" w:rsidRDefault="00355BC1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201D4C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F5D8A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201D4C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красоты «Молодая мама 2014»</w:t>
      </w:r>
    </w:p>
    <w:p w:rsidR="00355BC1" w:rsidRPr="00201D4C" w:rsidRDefault="00355BC1" w:rsidP="001821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C1" w:rsidRPr="00201D4C" w:rsidRDefault="00355BC1" w:rsidP="00182198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F5D8A" w:rsidRPr="00201D4C">
        <w:rPr>
          <w:rFonts w:ascii="Times New Roman" w:hAnsi="Times New Roman" w:cs="Times New Roman"/>
          <w:b/>
          <w:sz w:val="28"/>
          <w:szCs w:val="28"/>
        </w:rPr>
        <w:t>.</w:t>
      </w:r>
    </w:p>
    <w:p w:rsidR="004D2F97" w:rsidRPr="00201D4C" w:rsidRDefault="00201D4C" w:rsidP="0018219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D4C">
        <w:rPr>
          <w:rFonts w:ascii="Times New Roman" w:hAnsi="Times New Roman" w:cs="Times New Roman"/>
          <w:sz w:val="28"/>
          <w:szCs w:val="28"/>
        </w:rPr>
        <w:t xml:space="preserve"> Городской к</w:t>
      </w:r>
      <w:r w:rsidR="000B775F" w:rsidRPr="00201D4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A3639">
        <w:rPr>
          <w:rFonts w:ascii="Times New Roman" w:hAnsi="Times New Roman" w:cs="Times New Roman"/>
          <w:sz w:val="28"/>
          <w:szCs w:val="28"/>
        </w:rPr>
        <w:t>красоты «</w:t>
      </w:r>
      <w:r w:rsidRPr="00201D4C">
        <w:rPr>
          <w:rFonts w:ascii="Times New Roman" w:hAnsi="Times New Roman" w:cs="Times New Roman"/>
          <w:sz w:val="28"/>
          <w:szCs w:val="28"/>
        </w:rPr>
        <w:t xml:space="preserve">Молодая мама 2014» </w:t>
      </w:r>
      <w:r w:rsidR="00355BC1" w:rsidRPr="00201D4C">
        <w:rPr>
          <w:rFonts w:ascii="Times New Roman" w:hAnsi="Times New Roman" w:cs="Times New Roman"/>
          <w:sz w:val="28"/>
          <w:szCs w:val="28"/>
        </w:rPr>
        <w:t>(далее</w:t>
      </w:r>
      <w:r w:rsidR="009F5D8A" w:rsidRPr="00201D4C">
        <w:rPr>
          <w:rFonts w:ascii="Times New Roman" w:hAnsi="Times New Roman" w:cs="Times New Roman"/>
          <w:sz w:val="28"/>
          <w:szCs w:val="28"/>
        </w:rPr>
        <w:t xml:space="preserve"> </w:t>
      </w:r>
      <w:r w:rsidR="00355BC1" w:rsidRPr="00201D4C">
        <w:rPr>
          <w:rFonts w:ascii="Times New Roman" w:hAnsi="Times New Roman" w:cs="Times New Roman"/>
          <w:sz w:val="28"/>
          <w:szCs w:val="28"/>
        </w:rPr>
        <w:t>-</w:t>
      </w:r>
      <w:r w:rsidR="009F5D8A" w:rsidRPr="00201D4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55BC1" w:rsidRPr="00201D4C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63365B" w:rsidRPr="00201D4C">
        <w:rPr>
          <w:rFonts w:ascii="Times New Roman" w:hAnsi="Times New Roman" w:cs="Times New Roman"/>
          <w:sz w:val="28"/>
          <w:szCs w:val="28"/>
        </w:rPr>
        <w:t xml:space="preserve">в </w:t>
      </w:r>
      <w:r w:rsidR="0003472D">
        <w:rPr>
          <w:rFonts w:ascii="Times New Roman" w:hAnsi="Times New Roman" w:cs="Times New Roman"/>
          <w:sz w:val="28"/>
          <w:szCs w:val="28"/>
        </w:rPr>
        <w:t xml:space="preserve">преддверии  Всероссийского дня семьи, любви и верности, в </w:t>
      </w:r>
      <w:r w:rsidR="0063365B" w:rsidRPr="00201D4C">
        <w:rPr>
          <w:rFonts w:ascii="Times New Roman" w:hAnsi="Times New Roman" w:cs="Times New Roman"/>
          <w:sz w:val="28"/>
          <w:szCs w:val="28"/>
        </w:rPr>
        <w:t>соответствии с Программой работы</w:t>
      </w:r>
      <w:r w:rsidR="00355BC1" w:rsidRPr="00201D4C">
        <w:rPr>
          <w:rFonts w:ascii="Times New Roman" w:hAnsi="Times New Roman" w:cs="Times New Roman"/>
          <w:sz w:val="28"/>
          <w:szCs w:val="28"/>
        </w:rPr>
        <w:t xml:space="preserve"> МБУ «Городской молодежный центр»</w:t>
      </w:r>
      <w:r w:rsidR="009F5D8A" w:rsidRPr="00201D4C">
        <w:rPr>
          <w:rFonts w:ascii="Times New Roman" w:hAnsi="Times New Roman" w:cs="Times New Roman"/>
          <w:sz w:val="28"/>
          <w:szCs w:val="28"/>
        </w:rPr>
        <w:t>.</w:t>
      </w:r>
    </w:p>
    <w:p w:rsidR="009F5D8A" w:rsidRPr="00201D4C" w:rsidRDefault="009F5D8A" w:rsidP="001821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15E" w:rsidRPr="00201D4C" w:rsidRDefault="009C615E" w:rsidP="00182198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03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D8A"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151C3F"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0E35" w:rsidRPr="00201D4C" w:rsidRDefault="001007E5" w:rsidP="00182198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03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60E35" w:rsidRPr="0020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1D4C" w:rsidRPr="00201D4C" w:rsidRDefault="00201D4C" w:rsidP="00182198">
      <w:pPr>
        <w:pStyle w:val="a3"/>
        <w:numPr>
          <w:ilvl w:val="2"/>
          <w:numId w:val="4"/>
        </w:numPr>
        <w:shd w:val="clear" w:color="auto" w:fill="FFFFFF"/>
        <w:spacing w:after="0" w:line="302" w:lineRule="exact"/>
        <w:ind w:left="0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 укрепление социального статуса матери, как основы главного элемента общества - семьи.</w:t>
      </w:r>
    </w:p>
    <w:p w:rsidR="00151C3F" w:rsidRPr="00201D4C" w:rsidRDefault="00151C3F" w:rsidP="0018219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3F" w:rsidRPr="00201D4C" w:rsidRDefault="00151C3F" w:rsidP="00182198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Конкурса.</w:t>
      </w:r>
    </w:p>
    <w:p w:rsidR="00151C3F" w:rsidRPr="00201D4C" w:rsidRDefault="00182198" w:rsidP="00182198">
      <w:pPr>
        <w:pStyle w:val="a5"/>
        <w:tabs>
          <w:tab w:val="left" w:pos="142"/>
        </w:tabs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3.1.</w:t>
      </w:r>
      <w:r w:rsidR="00151C3F" w:rsidRPr="00201D4C">
        <w:rPr>
          <w:rFonts w:eastAsia="Calibri" w:cs="Times New Roman"/>
          <w:color w:val="auto"/>
          <w:sz w:val="28"/>
          <w:szCs w:val="28"/>
        </w:rPr>
        <w:t xml:space="preserve"> </w:t>
      </w:r>
      <w:r w:rsidR="00151C3F" w:rsidRPr="00201D4C">
        <w:rPr>
          <w:rFonts w:cs="Times New Roman"/>
          <w:color w:val="auto"/>
          <w:sz w:val="28"/>
          <w:szCs w:val="28"/>
        </w:rPr>
        <w:t>Конкурс проводится муниципальным бюджетным учреждением «Городской молодежный центр» (далее — Учреждение).</w:t>
      </w:r>
    </w:p>
    <w:p w:rsidR="003615B5" w:rsidRPr="00201D4C" w:rsidRDefault="003615B5" w:rsidP="0018219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15E" w:rsidRPr="00201D4C" w:rsidRDefault="00575089" w:rsidP="00182198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151C3F" w:rsidRPr="00201D4C">
        <w:rPr>
          <w:rFonts w:ascii="Times New Roman" w:hAnsi="Times New Roman" w:cs="Times New Roman"/>
          <w:b/>
          <w:sz w:val="28"/>
          <w:szCs w:val="28"/>
        </w:rPr>
        <w:t>Конкурсе.</w:t>
      </w:r>
    </w:p>
    <w:p w:rsidR="00151C3F" w:rsidRPr="00201D4C" w:rsidRDefault="001007E5" w:rsidP="00182198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 участию в К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молодые </w:t>
      </w:r>
      <w:r w:rsidR="00201D4C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мамы 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от 18 до </w:t>
      </w:r>
      <w:r w:rsidR="00743113">
        <w:rPr>
          <w:rFonts w:cs="Times New Roman"/>
          <w:color w:val="000000"/>
          <w:sz w:val="28"/>
          <w:szCs w:val="28"/>
          <w:shd w:val="clear" w:color="auto" w:fill="FFFFFF"/>
        </w:rPr>
        <w:t>35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1D4C" w:rsidRPr="00201D4C">
        <w:rPr>
          <w:rFonts w:cs="Times New Roman"/>
          <w:color w:val="000000"/>
          <w:sz w:val="28"/>
          <w:szCs w:val="28"/>
          <w:shd w:val="clear" w:color="auto" w:fill="FFFFFF"/>
        </w:rPr>
        <w:t>проживающие в г. Саратове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01D4C" w:rsidRPr="00201D4C" w:rsidRDefault="00201D4C" w:rsidP="00182198">
      <w:pPr>
        <w:pStyle w:val="a5"/>
        <w:spacing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202A9" w:rsidRPr="00201D4C" w:rsidRDefault="00201D4C" w:rsidP="00182198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8202A9" w:rsidRPr="00201D4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64696" w:rsidRPr="00201D4C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364696" w:rsidRPr="00201D4C" w:rsidRDefault="00364696" w:rsidP="00182198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Конкурс проводится в три этапа:</w:t>
      </w:r>
      <w:r w:rsidR="002A59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64696" w:rsidRPr="00201D4C" w:rsidRDefault="00364696" w:rsidP="00182198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июня</w:t>
      </w:r>
      <w:r w:rsidR="007552F2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2014 года. </w:t>
      </w:r>
    </w:p>
    <w:p w:rsidR="00364696" w:rsidRPr="00201D4C" w:rsidRDefault="00364696" w:rsidP="00182198">
      <w:pPr>
        <w:pStyle w:val="a3"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Размещение информации о проведении Конкурса. Проводится сбор </w:t>
      </w:r>
      <w:r w:rsidR="001007E5">
        <w:rPr>
          <w:rFonts w:ascii="Times New Roman" w:eastAsia="SimSun" w:hAnsi="Times New Roman" w:cs="Times New Roman"/>
          <w:sz w:val="28"/>
          <w:szCs w:val="28"/>
          <w:lang w:eastAsia="zh-CN"/>
        </w:rPr>
        <w:t>заявок (П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риложение 1).</w:t>
      </w:r>
    </w:p>
    <w:p w:rsidR="00364696" w:rsidRPr="00201D4C" w:rsidRDefault="00364696" w:rsidP="00182198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30 июня</w:t>
      </w:r>
      <w:r w:rsidR="007552F2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2014 года.</w:t>
      </w:r>
    </w:p>
    <w:p w:rsidR="00364696" w:rsidRPr="00201D4C" w:rsidRDefault="0003472D" w:rsidP="00182198">
      <w:pPr>
        <w:pStyle w:val="a3"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Фотосессия семей, р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епетиции участниц.</w:t>
      </w:r>
    </w:p>
    <w:p w:rsidR="00364696" w:rsidRPr="00201D4C" w:rsidRDefault="0002738D" w:rsidP="00182198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 июл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я 2014 года.</w:t>
      </w:r>
    </w:p>
    <w:p w:rsidR="00201D4C" w:rsidRPr="00201D4C" w:rsidRDefault="00201D4C" w:rsidP="00182198">
      <w:pPr>
        <w:pStyle w:val="a3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Заключительный концерт. Выбор лучших конкурсанток. </w:t>
      </w:r>
    </w:p>
    <w:p w:rsidR="00364696" w:rsidRDefault="00364696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0D5192" w:rsidRDefault="000D5192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0D5192" w:rsidRPr="00201D4C" w:rsidRDefault="000D5192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364696" w:rsidRPr="00201D4C" w:rsidRDefault="00364696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201D4C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6. </w:t>
      </w:r>
      <w:r w:rsidR="00201D4C" w:rsidRPr="00201D4C">
        <w:rPr>
          <w:rFonts w:eastAsia="Times New Roman" w:cs="Times New Roman"/>
          <w:b/>
          <w:color w:val="auto"/>
          <w:sz w:val="28"/>
          <w:szCs w:val="28"/>
          <w:lang w:eastAsia="ru-RU"/>
        </w:rPr>
        <w:t>Порядок проведения Конкурса.</w:t>
      </w:r>
    </w:p>
    <w:p w:rsidR="0029350E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64696" w:rsidRPr="002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Конкурс 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состоит из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нескольких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туров:</w:t>
      </w:r>
    </w:p>
    <w:p w:rsidR="004F0B9D" w:rsidRDefault="00201D4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тур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семейная фотосессия участников; </w:t>
      </w:r>
      <w:r w:rsidR="004F0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Профессиональный фотограф Городского Молодежного Центра организует фотосессию для участниц и их </w:t>
      </w:r>
      <w:r w:rsidR="004F0B9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семей на природе или в фотостудии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>, будет отобрана одна фотография, выставлена на конкурс.</w:t>
      </w:r>
    </w:p>
    <w:p w:rsidR="004F0B9D" w:rsidRPr="00850B5C" w:rsidRDefault="0029350E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тур - </w:t>
      </w:r>
      <w:r w:rsidR="00201D4C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модное дефиле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плюс визитка.</w:t>
      </w:r>
      <w:r w:rsidR="009D5CA7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9D5CA7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ыход всех участниц</w:t>
      </w:r>
      <w:r w:rsidR="00201D4C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(демонстрация одного нарядного костюма или платья), 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короткий рассказ о себе;</w:t>
      </w:r>
    </w:p>
    <w:p w:rsidR="004F0B9D" w:rsidRDefault="0002738D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4F0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показ семейных 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>видеороликов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03472D"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Учреждение</w:t>
      </w:r>
      <w:bookmarkStart w:id="0" w:name="_GoBack"/>
      <w:bookmarkEnd w:id="0"/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организует консультации и помощь при съеме </w:t>
      </w:r>
      <w:r w:rsidR="00850B5C">
        <w:rPr>
          <w:rFonts w:ascii="Times New Roman" w:eastAsia="SimSun" w:hAnsi="Times New Roman" w:cs="Times New Roman"/>
          <w:sz w:val="28"/>
          <w:szCs w:val="28"/>
          <w:lang w:eastAsia="zh-CN"/>
        </w:rPr>
        <w:t>виде</w:t>
      </w:r>
      <w:r w:rsidR="001007E5">
        <w:rPr>
          <w:rFonts w:ascii="Times New Roman" w:eastAsia="SimSun" w:hAnsi="Times New Roman" w:cs="Times New Roman"/>
          <w:sz w:val="28"/>
          <w:szCs w:val="28"/>
          <w:lang w:eastAsia="zh-CN"/>
        </w:rPr>
        <w:t>оро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>ликов);</w:t>
      </w:r>
    </w:p>
    <w:p w:rsidR="00850B5C" w:rsidRDefault="00850B5C" w:rsidP="00850B5C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 тур - 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творческий (представить твор</w:t>
      </w:r>
      <w:r w:rsidR="00743113">
        <w:rPr>
          <w:rFonts w:ascii="Times New Roman" w:eastAsia="SimSun" w:hAnsi="Times New Roman" w:cs="Times New Roman"/>
          <w:sz w:val="28"/>
          <w:szCs w:val="28"/>
          <w:lang w:eastAsia="zh-CN"/>
        </w:rPr>
        <w:t>ческий номер не более 5 минут);</w:t>
      </w:r>
    </w:p>
    <w:p w:rsidR="00850B5C" w:rsidRPr="00201D4C" w:rsidRDefault="00850B5C" w:rsidP="00850B5C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2-ом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туре в выступлении участниц конкурса могут помогать члены семьи.</w:t>
      </w:r>
    </w:p>
    <w:p w:rsidR="00850B5C" w:rsidRDefault="00850B5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 – интеллектуальный конкурс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01D4C" w:rsidRPr="00201D4C" w:rsidRDefault="009D5CA7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6.2.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участия в конкурсе необходимо направить заявку (по форме) на адрес электронной почты: </w:t>
      </w:r>
      <w:proofErr w:type="spellStart"/>
      <w:r w:rsidR="00850B5C" w:rsidRPr="001007E5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molodaya</w:t>
      </w:r>
      <w:proofErr w:type="spellEnd"/>
      <w:r w:rsidR="00850B5C" w:rsidRPr="001007E5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.mama64@gmail.com</w:t>
      </w:r>
      <w:r w:rsidR="00201D4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01D4C" w:rsidRPr="00201D4C" w:rsidRDefault="00201D4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4696" w:rsidRPr="00201D4C" w:rsidRDefault="00364696" w:rsidP="00182198">
      <w:pPr>
        <w:pStyle w:val="a5"/>
        <w:spacing w:after="0"/>
        <w:ind w:firstLine="709"/>
        <w:contextualSpacing/>
        <w:jc w:val="center"/>
        <w:rPr>
          <w:rFonts w:cs="Times New Roman"/>
          <w:color w:val="auto"/>
          <w:sz w:val="28"/>
          <w:szCs w:val="28"/>
        </w:rPr>
      </w:pPr>
      <w:r w:rsidRPr="00201D4C">
        <w:rPr>
          <w:rFonts w:cs="Times New Roman"/>
          <w:b/>
          <w:color w:val="auto"/>
          <w:sz w:val="28"/>
          <w:szCs w:val="28"/>
        </w:rPr>
        <w:t>7. Порядок отбора победителей.</w:t>
      </w:r>
    </w:p>
    <w:p w:rsidR="00201D4C" w:rsidRP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64696" w:rsidRPr="00201D4C">
        <w:rPr>
          <w:rFonts w:ascii="Times New Roman" w:hAnsi="Times New Roman" w:cs="Times New Roman"/>
          <w:sz w:val="28"/>
          <w:szCs w:val="28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Конкурс оценивает компетентное жюри, состав которого определяет организатор конкурса.</w:t>
      </w:r>
    </w:p>
    <w:p w:rsid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7.1.</w:t>
      </w:r>
      <w:r w:rsid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По итогам конкурса будут определены победители, занявшие I, II, III место. Победители будут награждены дипломами и призами.</w:t>
      </w:r>
    </w:p>
    <w:p w:rsidR="00364696" w:rsidRPr="00201D4C" w:rsidRDefault="00364696" w:rsidP="00182198">
      <w:pPr>
        <w:pStyle w:val="a5"/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364696" w:rsidRPr="00201D4C" w:rsidRDefault="00182198" w:rsidP="00182198">
      <w:pPr>
        <w:pStyle w:val="a5"/>
        <w:spacing w:after="0"/>
        <w:ind w:firstLine="709"/>
        <w:jc w:val="center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b/>
          <w:bCs/>
          <w:color w:val="auto"/>
          <w:sz w:val="28"/>
          <w:szCs w:val="28"/>
        </w:rPr>
        <w:t>8</w:t>
      </w:r>
      <w:r w:rsidR="00364696" w:rsidRPr="00201D4C">
        <w:rPr>
          <w:rFonts w:eastAsia="Calibri" w:cs="Times New Roman"/>
          <w:b/>
          <w:bCs/>
          <w:color w:val="auto"/>
          <w:sz w:val="28"/>
          <w:szCs w:val="28"/>
        </w:rPr>
        <w:t>. Финансовое обеспечение.</w:t>
      </w:r>
    </w:p>
    <w:p w:rsidR="00364696" w:rsidRPr="00201D4C" w:rsidRDefault="00182198" w:rsidP="00182198">
      <w:pPr>
        <w:pStyle w:val="a5"/>
        <w:tabs>
          <w:tab w:val="left" w:pos="426"/>
        </w:tabs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8</w:t>
      </w:r>
      <w:r w:rsidR="00364696" w:rsidRPr="00201D4C">
        <w:rPr>
          <w:rFonts w:eastAsia="Calibri" w:cs="Times New Roman"/>
          <w:color w:val="auto"/>
          <w:sz w:val="28"/>
          <w:szCs w:val="28"/>
        </w:rPr>
        <w:t xml:space="preserve">.1. Финансирование Конкурса осуществляется за счет </w:t>
      </w:r>
      <w:r w:rsidR="001007E5">
        <w:rPr>
          <w:rFonts w:eastAsia="Calibri" w:cs="Times New Roman"/>
          <w:color w:val="auto"/>
          <w:sz w:val="28"/>
          <w:szCs w:val="28"/>
        </w:rPr>
        <w:t xml:space="preserve">средств </w:t>
      </w:r>
      <w:r w:rsidR="00364696" w:rsidRPr="00201D4C">
        <w:rPr>
          <w:rFonts w:eastAsia="Calibri" w:cs="Times New Roman"/>
          <w:color w:val="auto"/>
          <w:sz w:val="28"/>
          <w:szCs w:val="28"/>
        </w:rPr>
        <w:t>организаторов Конкурса.</w:t>
      </w:r>
    </w:p>
    <w:p w:rsidR="00E6119E" w:rsidRPr="00201D4C" w:rsidRDefault="00E6119E" w:rsidP="00201D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D4C" w:rsidRP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01D4C" w:rsidRPr="001D1D50" w:rsidRDefault="00201D4C" w:rsidP="001D1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1D4C" w:rsidRDefault="00201D4C" w:rsidP="00201D4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01D4C" w:rsidRDefault="00201D4C" w:rsidP="00201D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D4C" w:rsidRPr="00473314" w:rsidRDefault="00201D4C" w:rsidP="00201D4C">
      <w:pPr>
        <w:suppressAutoHyphens/>
        <w:spacing w:line="360" w:lineRule="auto"/>
        <w:jc w:val="center"/>
        <w:rPr>
          <w:rFonts w:eastAsia="SimSun" w:cs="Calibri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lastRenderedPageBreak/>
        <w:t>Анкета участницы городского конкурса</w:t>
      </w:r>
      <w:r>
        <w:rPr>
          <w:rFonts w:ascii="Times New Roman" w:eastAsia="SimSun" w:hAnsi="Times New Roman"/>
          <w:b/>
          <w:bCs/>
          <w:sz w:val="28"/>
          <w:szCs w:val="28"/>
        </w:rPr>
        <w:br/>
        <w:t xml:space="preserve"> «Молодая мама 2014»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ФИО: ___________________________________________________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Дата рождения: __________________________________________</w:t>
      </w:r>
    </w:p>
    <w:p w:rsidR="00201D4C" w:rsidRPr="001007E5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Контактные данные</w:t>
      </w:r>
      <w:proofErr w:type="gramStart"/>
      <w:r w:rsidR="001007E5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: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______________________________________</w:t>
      </w:r>
    </w:p>
    <w:p w:rsidR="001007E5" w:rsidRPr="00473314" w:rsidRDefault="001007E5" w:rsidP="001007E5">
      <w:pPr>
        <w:suppressAutoHyphens/>
        <w:spacing w:line="360" w:lineRule="auto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______________________________________________________________</w:t>
      </w:r>
    </w:p>
    <w:p w:rsidR="00850B5C" w:rsidRPr="00850B5C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Количество членов семьи</w:t>
      </w:r>
      <w:r w:rsidR="00850B5C" w:rsidRPr="00850B5C">
        <w:rPr>
          <w:rFonts w:ascii="Times New Roman" w:eastAsia="SimSun" w:hAnsi="Times New Roman"/>
          <w:sz w:val="28"/>
          <w:szCs w:val="28"/>
        </w:rPr>
        <w:t xml:space="preserve"> </w:t>
      </w:r>
      <w:r w:rsidR="00850B5C">
        <w:rPr>
          <w:rFonts w:ascii="Times New Roman" w:eastAsia="SimSun" w:hAnsi="Times New Roman"/>
          <w:sz w:val="28"/>
          <w:szCs w:val="28"/>
        </w:rPr>
        <w:t>и их возраст:</w:t>
      </w:r>
    </w:p>
    <w:p w:rsidR="00201D4C" w:rsidRPr="00201D4C" w:rsidRDefault="00201D4C" w:rsidP="00850B5C">
      <w:pPr>
        <w:suppressAutoHyphens/>
        <w:spacing w:line="360" w:lineRule="auto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</w:t>
      </w:r>
      <w:r w:rsidR="00850B5C">
        <w:rPr>
          <w:rFonts w:ascii="Times New Roman" w:eastAsia="SimSun" w:hAnsi="Times New Roman"/>
          <w:sz w:val="28"/>
          <w:szCs w:val="28"/>
        </w:rPr>
        <w:t>_________________________________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Краткая характеристика участницы: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113" w:rsidRPr="00850B5C" w:rsidRDefault="00B456E4" w:rsidP="00743113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Ваш род деятельности и хобби</w:t>
      </w:r>
      <w:r w:rsidR="00743113">
        <w:rPr>
          <w:rFonts w:ascii="Times New Roman" w:eastAsia="SimSun" w:hAnsi="Times New Roman"/>
          <w:sz w:val="28"/>
          <w:szCs w:val="28"/>
        </w:rPr>
        <w:t>:</w:t>
      </w:r>
    </w:p>
    <w:p w:rsidR="00201D4C" w:rsidRPr="008B0945" w:rsidRDefault="00743113" w:rsidP="007431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/>
          <w:sz w:val="28"/>
          <w:szCs w:val="28"/>
        </w:rPr>
        <w:softHyphen/>
        <w:t>_____________________</w:t>
      </w:r>
    </w:p>
    <w:sectPr w:rsidR="00201D4C" w:rsidRPr="008B0945" w:rsidSect="00F347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7A"/>
    <w:multiLevelType w:val="multilevel"/>
    <w:tmpl w:val="120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07AB"/>
    <w:multiLevelType w:val="multilevel"/>
    <w:tmpl w:val="DFE873F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30112"/>
    <w:multiLevelType w:val="multilevel"/>
    <w:tmpl w:val="7A1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BED61AC"/>
    <w:multiLevelType w:val="hybridMultilevel"/>
    <w:tmpl w:val="95E85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8668BC"/>
    <w:multiLevelType w:val="multilevel"/>
    <w:tmpl w:val="935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C054C"/>
    <w:multiLevelType w:val="multilevel"/>
    <w:tmpl w:val="B6BA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75B1B"/>
    <w:multiLevelType w:val="multilevel"/>
    <w:tmpl w:val="6F5C9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90677"/>
    <w:multiLevelType w:val="multilevel"/>
    <w:tmpl w:val="48042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7140C2"/>
    <w:multiLevelType w:val="hybridMultilevel"/>
    <w:tmpl w:val="38326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839C8"/>
    <w:multiLevelType w:val="multilevel"/>
    <w:tmpl w:val="8E7E138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sz w:val="28"/>
      </w:rPr>
    </w:lvl>
  </w:abstractNum>
  <w:abstractNum w:abstractNumId="11">
    <w:nsid w:val="686F26B5"/>
    <w:multiLevelType w:val="multilevel"/>
    <w:tmpl w:val="3578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71FFF"/>
    <w:multiLevelType w:val="multilevel"/>
    <w:tmpl w:val="7A1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C1"/>
    <w:rsid w:val="00013DFE"/>
    <w:rsid w:val="0002738D"/>
    <w:rsid w:val="0003472D"/>
    <w:rsid w:val="000741F3"/>
    <w:rsid w:val="00092BAA"/>
    <w:rsid w:val="000B775F"/>
    <w:rsid w:val="000D2BA9"/>
    <w:rsid w:val="000D5192"/>
    <w:rsid w:val="000E1AFC"/>
    <w:rsid w:val="001007E5"/>
    <w:rsid w:val="00151C3F"/>
    <w:rsid w:val="00161A10"/>
    <w:rsid w:val="001635A2"/>
    <w:rsid w:val="00182198"/>
    <w:rsid w:val="001D1D50"/>
    <w:rsid w:val="00201D4C"/>
    <w:rsid w:val="00207530"/>
    <w:rsid w:val="0023619C"/>
    <w:rsid w:val="00251E08"/>
    <w:rsid w:val="0029350E"/>
    <w:rsid w:val="002A3639"/>
    <w:rsid w:val="002A5909"/>
    <w:rsid w:val="002B62F0"/>
    <w:rsid w:val="002F28B8"/>
    <w:rsid w:val="002F5E71"/>
    <w:rsid w:val="003473CC"/>
    <w:rsid w:val="00355BC1"/>
    <w:rsid w:val="003615B5"/>
    <w:rsid w:val="0036428A"/>
    <w:rsid w:val="00364696"/>
    <w:rsid w:val="003958D1"/>
    <w:rsid w:val="003D3486"/>
    <w:rsid w:val="003F4797"/>
    <w:rsid w:val="00414BC0"/>
    <w:rsid w:val="00455EB9"/>
    <w:rsid w:val="00472844"/>
    <w:rsid w:val="00491994"/>
    <w:rsid w:val="004D2F97"/>
    <w:rsid w:val="004F0B9D"/>
    <w:rsid w:val="00575089"/>
    <w:rsid w:val="005C3146"/>
    <w:rsid w:val="0063365B"/>
    <w:rsid w:val="00650D99"/>
    <w:rsid w:val="0069493F"/>
    <w:rsid w:val="00743113"/>
    <w:rsid w:val="00744856"/>
    <w:rsid w:val="007459DE"/>
    <w:rsid w:val="00752FF1"/>
    <w:rsid w:val="007552F2"/>
    <w:rsid w:val="007E073A"/>
    <w:rsid w:val="007E449E"/>
    <w:rsid w:val="008160F2"/>
    <w:rsid w:val="008202A9"/>
    <w:rsid w:val="00850B5C"/>
    <w:rsid w:val="00867ABE"/>
    <w:rsid w:val="00894196"/>
    <w:rsid w:val="00895EEF"/>
    <w:rsid w:val="008A6366"/>
    <w:rsid w:val="008B0945"/>
    <w:rsid w:val="00917007"/>
    <w:rsid w:val="009331FE"/>
    <w:rsid w:val="00934459"/>
    <w:rsid w:val="009C0D4C"/>
    <w:rsid w:val="009C21CB"/>
    <w:rsid w:val="009C615E"/>
    <w:rsid w:val="009D5CA7"/>
    <w:rsid w:val="009F5D8A"/>
    <w:rsid w:val="00A01A60"/>
    <w:rsid w:val="00A2409B"/>
    <w:rsid w:val="00A60E35"/>
    <w:rsid w:val="00AC01E5"/>
    <w:rsid w:val="00AE1E9A"/>
    <w:rsid w:val="00B03DF5"/>
    <w:rsid w:val="00B26127"/>
    <w:rsid w:val="00B3738B"/>
    <w:rsid w:val="00B456E4"/>
    <w:rsid w:val="00B63401"/>
    <w:rsid w:val="00B80471"/>
    <w:rsid w:val="00B95DF6"/>
    <w:rsid w:val="00BE71CC"/>
    <w:rsid w:val="00C323D8"/>
    <w:rsid w:val="00C35278"/>
    <w:rsid w:val="00C5359E"/>
    <w:rsid w:val="00C72A83"/>
    <w:rsid w:val="00CC67FB"/>
    <w:rsid w:val="00CD5C1E"/>
    <w:rsid w:val="00CE58E3"/>
    <w:rsid w:val="00D15A8C"/>
    <w:rsid w:val="00DF7030"/>
    <w:rsid w:val="00E42E21"/>
    <w:rsid w:val="00E52B45"/>
    <w:rsid w:val="00E6119E"/>
    <w:rsid w:val="00E63EE0"/>
    <w:rsid w:val="00E67B9A"/>
    <w:rsid w:val="00E81443"/>
    <w:rsid w:val="00EE587B"/>
    <w:rsid w:val="00F02F4E"/>
    <w:rsid w:val="00F347BB"/>
    <w:rsid w:val="00F36799"/>
    <w:rsid w:val="00F50089"/>
    <w:rsid w:val="00FA2FEE"/>
    <w:rsid w:val="00FD1F63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C1"/>
    <w:pPr>
      <w:ind w:left="720"/>
      <w:contextualSpacing/>
    </w:pPr>
  </w:style>
  <w:style w:type="character" w:customStyle="1" w:styleId="apple-converted-space">
    <w:name w:val="apple-converted-space"/>
    <w:basedOn w:val="a0"/>
    <w:rsid w:val="009C615E"/>
  </w:style>
  <w:style w:type="character" w:styleId="a4">
    <w:name w:val="Hyperlink"/>
    <w:basedOn w:val="a0"/>
    <w:uiPriority w:val="99"/>
    <w:unhideWhenUsed/>
    <w:rsid w:val="00A60E35"/>
    <w:rPr>
      <w:color w:val="0000FF"/>
      <w:u w:val="single"/>
    </w:rPr>
  </w:style>
  <w:style w:type="paragraph" w:customStyle="1" w:styleId="a5">
    <w:name w:val="Базовый"/>
    <w:uiPriority w:val="99"/>
    <w:rsid w:val="00151C3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5"/>
    <w:uiPriority w:val="99"/>
    <w:semiHidden/>
    <w:unhideWhenUsed/>
    <w:rsid w:val="00364696"/>
    <w:pPr>
      <w:spacing w:before="280" w:after="280"/>
    </w:pPr>
    <w:rPr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C1"/>
    <w:pPr>
      <w:ind w:left="720"/>
      <w:contextualSpacing/>
    </w:pPr>
  </w:style>
  <w:style w:type="character" w:customStyle="1" w:styleId="apple-converted-space">
    <w:name w:val="apple-converted-space"/>
    <w:basedOn w:val="a0"/>
    <w:rsid w:val="009C615E"/>
  </w:style>
  <w:style w:type="character" w:styleId="a4">
    <w:name w:val="Hyperlink"/>
    <w:basedOn w:val="a0"/>
    <w:uiPriority w:val="99"/>
    <w:unhideWhenUsed/>
    <w:rsid w:val="00A60E35"/>
    <w:rPr>
      <w:color w:val="0000FF"/>
      <w:u w:val="single"/>
    </w:rPr>
  </w:style>
  <w:style w:type="paragraph" w:customStyle="1" w:styleId="a5">
    <w:name w:val="Базовый"/>
    <w:uiPriority w:val="99"/>
    <w:rsid w:val="00151C3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5"/>
    <w:uiPriority w:val="99"/>
    <w:semiHidden/>
    <w:unhideWhenUsed/>
    <w:rsid w:val="00364696"/>
    <w:pPr>
      <w:spacing w:before="280" w:after="280"/>
    </w:pPr>
    <w:rPr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Локоленкова</dc:creator>
  <cp:lastModifiedBy>User</cp:lastModifiedBy>
  <cp:revision>8</cp:revision>
  <cp:lastPrinted>2014-05-05T13:28:00Z</cp:lastPrinted>
  <dcterms:created xsi:type="dcterms:W3CDTF">2014-06-18T15:59:00Z</dcterms:created>
  <dcterms:modified xsi:type="dcterms:W3CDTF">2014-06-20T09:40:00Z</dcterms:modified>
</cp:coreProperties>
</file>